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E6" w:rsidRPr="00774DB9" w:rsidRDefault="004D3BE6" w:rsidP="004D3BE6">
      <w:bookmarkStart w:id="0" w:name="_GoBack"/>
      <w:r w:rsidRPr="00774DB9">
        <w:t>Nom Prénom</w:t>
      </w:r>
      <w:r w:rsidRPr="00774DB9">
        <w:br/>
        <w:t xml:space="preserve">Adresse </w:t>
      </w:r>
      <w:r w:rsidRPr="00774DB9">
        <w:br/>
        <w:t>Ville</w:t>
      </w:r>
      <w:r w:rsidRPr="00774DB9">
        <w:br/>
        <w:t>E-mail</w:t>
      </w:r>
    </w:p>
    <w:p w:rsidR="004D3BE6" w:rsidRPr="00774DB9" w:rsidRDefault="004D3BE6" w:rsidP="004D3BE6">
      <w:pPr>
        <w:jc w:val="right"/>
      </w:pPr>
      <w:r w:rsidRPr="00774DB9">
        <w:t>Nom de l’assureur</w:t>
      </w:r>
      <w:r w:rsidRPr="00774DB9">
        <w:br/>
        <w:t>Adresse de l’assureur</w:t>
      </w:r>
    </w:p>
    <w:p w:rsidR="004D3BE6" w:rsidRPr="00774DB9" w:rsidRDefault="004D3BE6" w:rsidP="004D3BE6">
      <w:r w:rsidRPr="00774DB9">
        <w:t>A ville, le date</w:t>
      </w:r>
      <w:r w:rsidRPr="00774DB9">
        <w:br/>
      </w:r>
      <w:r w:rsidRPr="00774DB9">
        <w:br/>
        <w:t>Objet : Résiliation de contrat d’assurance habitation</w:t>
      </w:r>
    </w:p>
    <w:p w:rsidR="004D3BE6" w:rsidRPr="00774DB9" w:rsidRDefault="004D3BE6" w:rsidP="004D3BE6">
      <w:r w:rsidRPr="00774DB9">
        <w:t>[Cas 1] Je souhaite souscrire auprès de votre compagnie un contrat habitation.</w:t>
      </w:r>
    </w:p>
    <w:p w:rsidR="004D3BE6" w:rsidRPr="00774DB9" w:rsidRDefault="004D3BE6" w:rsidP="004D3BE6">
      <w:r w:rsidRPr="00774DB9">
        <w:t>Je souhaite par conséquent résilier, conformément aux articles L. 113-15-2, R. 113-11 et R. 113-12-I du code des assurances, mon contrat d’assurance n° (référence du contrat) souscrit auprès de la société (nom de l’assureur).</w:t>
      </w:r>
    </w:p>
    <w:p w:rsidR="004D3BE6" w:rsidRPr="00774DB9" w:rsidRDefault="004D3BE6" w:rsidP="004D3BE6">
      <w:r w:rsidRPr="00774DB9">
        <w:t>[Cas 2] Je souhaite résilier mon contrat d’assurance affinitaire n° (référence du contrat), conformément aux articles L. 113-15-2, R. 113-11 et R. 113-12-I du code des assurances.</w:t>
      </w:r>
    </w:p>
    <w:p w:rsidR="004D3BE6" w:rsidRPr="00774DB9" w:rsidRDefault="004D3BE6" w:rsidP="004D3BE6">
      <w:r w:rsidRPr="00774DB9">
        <w:t>Je reste à votre disposition pour tout complément d’information.</w:t>
      </w:r>
    </w:p>
    <w:p w:rsidR="004D3BE6" w:rsidRPr="00774DB9" w:rsidRDefault="004D3BE6" w:rsidP="004D3BE6">
      <w:r w:rsidRPr="00774DB9">
        <w:t>Veuillez agréer, Madame, Monsieur, l’expression de mes salutations distinguées.</w:t>
      </w:r>
    </w:p>
    <w:p w:rsidR="004D3BE6" w:rsidRPr="00774DB9" w:rsidRDefault="004D3BE6" w:rsidP="00774DB9">
      <w:r w:rsidRPr="00774DB9">
        <w:t>(Signature)</w:t>
      </w:r>
      <w:r w:rsidR="00774DB9" w:rsidRPr="00774DB9">
        <w:t xml:space="preserve"> </w:t>
      </w:r>
    </w:p>
    <w:bookmarkEnd w:id="0"/>
    <w:p w:rsidR="007D5732" w:rsidRPr="00774DB9" w:rsidRDefault="00774DB9"/>
    <w:sectPr w:rsidR="007D5732" w:rsidRPr="00774DB9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64F15"/>
    <w:multiLevelType w:val="multilevel"/>
    <w:tmpl w:val="1D12A0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E6"/>
    <w:rsid w:val="0019790A"/>
    <w:rsid w:val="004D3BE6"/>
    <w:rsid w:val="00774DB9"/>
    <w:rsid w:val="00883424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FF283"/>
  <w15:chartTrackingRefBased/>
  <w15:docId w15:val="{FB03DA6C-FFF4-4984-8A21-07C72A8A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BE6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3BE6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D3BE6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Paragraphedeliste">
    <w:name w:val="List Paragraph"/>
    <w:basedOn w:val="Normal"/>
    <w:rsid w:val="004D3B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CCM BENCHMARK GROUP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Gay</dc:creator>
  <cp:keywords/>
  <dc:description/>
  <cp:lastModifiedBy>Justine Gay</cp:lastModifiedBy>
  <cp:revision>2</cp:revision>
  <dcterms:created xsi:type="dcterms:W3CDTF">2022-05-25T15:17:00Z</dcterms:created>
  <dcterms:modified xsi:type="dcterms:W3CDTF">2022-05-25T15:17:00Z</dcterms:modified>
</cp:coreProperties>
</file>