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6922" w14:textId="77777777" w:rsidR="00575259" w:rsidRDefault="00575259" w:rsidP="0057525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Prénom</w:t>
      </w:r>
      <w:r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1B4A0E5A" w14:textId="77777777" w:rsidR="005C3E1D" w:rsidRDefault="005C3E1D" w:rsidP="0057525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Service d’affectation</w:t>
      </w:r>
    </w:p>
    <w:p w14:paraId="031553BD" w14:textId="77777777" w:rsidR="00575259" w:rsidRPr="00B81D49" w:rsidRDefault="00575259" w:rsidP="0057525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643A203F" w14:textId="77777777" w:rsidR="00575259" w:rsidRPr="00B81D49" w:rsidRDefault="005C3E1D" w:rsidP="0057525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À l’attention de (préciser le Nom Prénom du supérieur hiérarchique)</w:t>
      </w:r>
    </w:p>
    <w:p w14:paraId="24F3FFA3" w14:textId="77777777" w:rsidR="00575259" w:rsidRDefault="005C3E1D" w:rsidP="0057525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3FA2C62A" w14:textId="77777777" w:rsidR="005C3E1D" w:rsidRDefault="005C3E1D" w:rsidP="0057525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62990AB4" w14:textId="77777777" w:rsidR="005C3E1D" w:rsidRPr="00B81D49" w:rsidRDefault="005C3E1D" w:rsidP="0057525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243C863E" w14:textId="77777777" w:rsidR="00575259" w:rsidRPr="00B81D49" w:rsidRDefault="00575259" w:rsidP="0057525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Faite à (Ville), le (Date).</w:t>
      </w:r>
    </w:p>
    <w:p w14:paraId="40F6ACC0" w14:textId="77777777" w:rsidR="00575259" w:rsidRPr="00B81D49" w:rsidRDefault="00575259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4E0C61" w14:textId="77777777" w:rsidR="00575259" w:rsidRPr="009E4226" w:rsidRDefault="00575259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E4226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173DBBC9" w14:textId="77777777" w:rsidR="00575259" w:rsidRPr="00B81D49" w:rsidRDefault="00575259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5C3E1D">
        <w:rPr>
          <w:rFonts w:asciiTheme="majorHAnsi" w:hAnsiTheme="majorHAnsi" w:cs="Times New Roman"/>
          <w:sz w:val="24"/>
          <w:szCs w:val="24"/>
        </w:rPr>
        <w:t>Démission de mes fonctions de (préciser)</w:t>
      </w:r>
    </w:p>
    <w:p w14:paraId="3659B9A1" w14:textId="77777777" w:rsidR="00575259" w:rsidRPr="00B81D49" w:rsidRDefault="00575259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332464" w14:textId="77777777" w:rsidR="00575259" w:rsidRDefault="00575259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6407CE11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7955CB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de ma volonté de démissionner de mon poste de (préciser le poste occupé) et ainsi de mettre un terme à mes fonctions de (préciser les fonctions exercées) exercées depuis le (indiquer la date de prise de fonction) au sein de (préciser le service ou l’établissement public).</w:t>
      </w:r>
    </w:p>
    <w:p w14:paraId="3BDD0AA3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EDEA67" w14:textId="004838DB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de bien vouloir apporter une réponse favorable à ma démission, qui vaut à compter du (préciser la date de démission). Je vous invite par ailleurs à engager toutes les procédures administratives nécessaires pour procéder à ma radiation des effectifs de (préciser le service ou l’établissement public).</w:t>
      </w:r>
    </w:p>
    <w:p w14:paraId="27464D6F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1550E6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Sachez que je me tiens à votre disposition pour un éventuel entretien qui pourrait vous permettre de mieux comprendre les motivations qui me poussent à vouloir démissionner de la fonction publique. Je vous serais également reconnaissant d’anticiper la mise à disposition des documents relatifs à la fin de mes missions, et notamment mes états de service.</w:t>
      </w:r>
    </w:p>
    <w:p w14:paraId="7FCD5C85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46359C6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votre retour,</w:t>
      </w:r>
    </w:p>
    <w:p w14:paraId="7277B35B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sentiments les meilleurs.</w:t>
      </w:r>
    </w:p>
    <w:p w14:paraId="75288D43" w14:textId="77777777" w:rsidR="005C3E1D" w:rsidRDefault="005C3E1D" w:rsidP="0057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091AA3" w14:textId="38FF0172" w:rsidR="00C17F30" w:rsidRPr="00A14513" w:rsidRDefault="00486F9C" w:rsidP="00A14513">
      <w:pPr>
        <w:widowControl w:val="0"/>
        <w:tabs>
          <w:tab w:val="righ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C3E1D"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A14513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59"/>
    <w:rsid w:val="003F41C7"/>
    <w:rsid w:val="00486F9C"/>
    <w:rsid w:val="00575259"/>
    <w:rsid w:val="005B32F0"/>
    <w:rsid w:val="005C3E1D"/>
    <w:rsid w:val="006D6E1E"/>
    <w:rsid w:val="00812B20"/>
    <w:rsid w:val="00A14513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4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59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3F41C7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2022-06-17T15:09:00Z</dcterms:created>
  <dcterms:modified xsi:type="dcterms:W3CDTF">2022-06-17T15:09:00Z</dcterms:modified>
</cp:coreProperties>
</file>